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00" w:rsidRPr="00D33A1C" w:rsidRDefault="00D92B00" w:rsidP="00D33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92B00" w:rsidRDefault="00D92B00" w:rsidP="00D92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участия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92B00" w:rsidRPr="0063292A" w:rsidTr="003F2B9C">
        <w:tc>
          <w:tcPr>
            <w:tcW w:w="9571" w:type="dxa"/>
            <w:gridSpan w:val="4"/>
          </w:tcPr>
          <w:p w:rsidR="00D92B00" w:rsidRPr="00D33A1C" w:rsidRDefault="00D92B00" w:rsidP="00D92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1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конкурсы</w:t>
            </w:r>
          </w:p>
        </w:tc>
      </w:tr>
      <w:tr w:rsidR="00D92B00" w:rsidRPr="0063292A" w:rsidTr="00D92B00">
        <w:tc>
          <w:tcPr>
            <w:tcW w:w="675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«Земли Орловской бесценный дар: классика и современность»</w:t>
            </w:r>
          </w:p>
        </w:tc>
        <w:tc>
          <w:tcPr>
            <w:tcW w:w="2393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Алдушин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393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92B00" w:rsidRPr="0063292A" w:rsidTr="00D92B00">
        <w:tc>
          <w:tcPr>
            <w:tcW w:w="675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«Лидер военно-патриотического движения </w:t>
            </w: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Орловщины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Алдушин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393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92B00" w:rsidRPr="0063292A" w:rsidTr="00D92B00">
        <w:tc>
          <w:tcPr>
            <w:tcW w:w="675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92B00" w:rsidRPr="0063292A" w:rsidRDefault="00EF786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B00" w:rsidRPr="0063292A">
              <w:rPr>
                <w:rFonts w:ascii="Times New Roman" w:hAnsi="Times New Roman" w:cs="Times New Roman"/>
                <w:sz w:val="28"/>
                <w:szCs w:val="28"/>
              </w:rPr>
              <w:t>конкурс детского декоративно-прикладного творчества и детского рисунка по тематике «Предупреждение пожаров и безопасность жизнедеятельности»</w:t>
            </w:r>
          </w:p>
        </w:tc>
        <w:tc>
          <w:tcPr>
            <w:tcW w:w="2393" w:type="dxa"/>
          </w:tcPr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Тарабанова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Макешина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Тарабанов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Макешина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Борысюк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393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92B00" w:rsidRPr="0063292A" w:rsidTr="00D92B00">
        <w:tc>
          <w:tcPr>
            <w:tcW w:w="675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</w:t>
            </w: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Орловщина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моими глазами»</w:t>
            </w:r>
          </w:p>
        </w:tc>
        <w:tc>
          <w:tcPr>
            <w:tcW w:w="2393" w:type="dxa"/>
          </w:tcPr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Красильников И.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Гервас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Аничкина Я.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Чангли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Титков С.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Никулин Е.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Рябинин А.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Грошев А.</w:t>
            </w:r>
          </w:p>
          <w:p w:rsidR="00D92B00" w:rsidRPr="0063292A" w:rsidRDefault="00D92B00" w:rsidP="00D9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Толдонова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393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B00" w:rsidRPr="0063292A" w:rsidTr="00D92B00">
        <w:tc>
          <w:tcPr>
            <w:tcW w:w="675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92B00" w:rsidRPr="0063292A" w:rsidRDefault="00D33A1C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B5D05" w:rsidRPr="0063292A">
              <w:rPr>
                <w:rFonts w:ascii="Times New Roman" w:hAnsi="Times New Roman" w:cs="Times New Roman"/>
                <w:sz w:val="28"/>
                <w:szCs w:val="28"/>
              </w:rPr>
              <w:t>«Сочиняем для безопасности на дорогах»</w:t>
            </w:r>
          </w:p>
        </w:tc>
        <w:tc>
          <w:tcPr>
            <w:tcW w:w="2393" w:type="dxa"/>
          </w:tcPr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Аничкина Я.</w:t>
            </w:r>
          </w:p>
          <w:p w:rsidR="00D92B00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Разводовский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0B5D05" w:rsidRPr="0063292A" w:rsidRDefault="000B5D05" w:rsidP="000B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D92B00" w:rsidRPr="0063292A" w:rsidRDefault="000B5D05" w:rsidP="000B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92B00" w:rsidRPr="0063292A" w:rsidTr="00D92B00">
        <w:tc>
          <w:tcPr>
            <w:tcW w:w="675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92B00" w:rsidRPr="0063292A" w:rsidRDefault="000B5D05" w:rsidP="006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2393" w:type="dxa"/>
          </w:tcPr>
          <w:p w:rsidR="00D92B00" w:rsidRPr="0063292A" w:rsidRDefault="000B5D05" w:rsidP="006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Толдонова</w:t>
            </w:r>
            <w:proofErr w:type="spellEnd"/>
            <w:proofErr w:type="gram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0B5D05" w:rsidRPr="0063292A" w:rsidRDefault="000B5D05" w:rsidP="006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Макешин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393" w:type="dxa"/>
          </w:tcPr>
          <w:p w:rsidR="00D92B00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92B00" w:rsidRPr="0063292A" w:rsidTr="00D92B00">
        <w:tc>
          <w:tcPr>
            <w:tcW w:w="675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92B00" w:rsidRPr="0063292A" w:rsidRDefault="000B5D05" w:rsidP="006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«Космос далекий и близкий»</w:t>
            </w:r>
          </w:p>
        </w:tc>
        <w:tc>
          <w:tcPr>
            <w:tcW w:w="2393" w:type="dxa"/>
          </w:tcPr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Аничкина Я.</w:t>
            </w:r>
          </w:p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Разводовский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Чангли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92B00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Титков С.</w:t>
            </w:r>
          </w:p>
        </w:tc>
        <w:tc>
          <w:tcPr>
            <w:tcW w:w="2393" w:type="dxa"/>
          </w:tcPr>
          <w:p w:rsidR="00D92B00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B5D05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0B5D05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B5D05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92B00" w:rsidRPr="0063292A" w:rsidTr="00D92B00">
        <w:tc>
          <w:tcPr>
            <w:tcW w:w="675" w:type="dxa"/>
          </w:tcPr>
          <w:p w:rsidR="00D92B00" w:rsidRPr="0063292A" w:rsidRDefault="00D92B0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92B00" w:rsidRPr="0063292A" w:rsidRDefault="00EF7860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  <w:r w:rsidR="00B351A9" w:rsidRPr="0063292A">
              <w:rPr>
                <w:rFonts w:ascii="Times New Roman" w:hAnsi="Times New Roman" w:cs="Times New Roman"/>
                <w:sz w:val="28"/>
                <w:szCs w:val="28"/>
              </w:rPr>
              <w:t>«Без срока давности».</w:t>
            </w:r>
          </w:p>
        </w:tc>
        <w:tc>
          <w:tcPr>
            <w:tcW w:w="2393" w:type="dxa"/>
          </w:tcPr>
          <w:p w:rsidR="00B351A9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Красильников И.</w:t>
            </w:r>
          </w:p>
          <w:p w:rsidR="00B351A9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Грошев А.</w:t>
            </w:r>
          </w:p>
          <w:p w:rsidR="00D92B00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Аничкина Я.</w:t>
            </w:r>
          </w:p>
        </w:tc>
        <w:tc>
          <w:tcPr>
            <w:tcW w:w="2393" w:type="dxa"/>
          </w:tcPr>
          <w:p w:rsidR="00D92B00" w:rsidRPr="0063292A" w:rsidRDefault="00B351A9" w:rsidP="000B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B5D05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«Моя семья, моя гордость, моя Россия»</w:t>
            </w:r>
          </w:p>
        </w:tc>
        <w:tc>
          <w:tcPr>
            <w:tcW w:w="2393" w:type="dxa"/>
          </w:tcPr>
          <w:p w:rsidR="00B351A9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  <w:p w:rsidR="00B351A9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Тарабанова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B351A9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B351A9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Журавлева У.</w:t>
            </w:r>
          </w:p>
          <w:p w:rsidR="000B5D05" w:rsidRPr="0063292A" w:rsidRDefault="00B351A9" w:rsidP="00B3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Борысюк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393" w:type="dxa"/>
          </w:tcPr>
          <w:p w:rsidR="000B5D05" w:rsidRPr="0063292A" w:rsidRDefault="00B351A9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351A9" w:rsidRPr="0063292A" w:rsidRDefault="00B351A9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351A9" w:rsidRPr="0063292A" w:rsidRDefault="00B351A9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B351A9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B5D05" w:rsidRPr="0063292A" w:rsidRDefault="00005D32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«Звезда спасения»</w:t>
            </w:r>
          </w:p>
        </w:tc>
        <w:tc>
          <w:tcPr>
            <w:tcW w:w="2393" w:type="dxa"/>
          </w:tcPr>
          <w:p w:rsidR="00005D32" w:rsidRPr="0063292A" w:rsidRDefault="00005D32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  <w:p w:rsidR="00005D32" w:rsidRPr="0063292A" w:rsidRDefault="00005D32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Тарабанова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005D32" w:rsidRPr="0063292A" w:rsidRDefault="00005D32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Андрус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0B5D05" w:rsidRPr="0063292A" w:rsidRDefault="00005D32" w:rsidP="0063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Тарабанов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0B5D05" w:rsidRPr="0063292A" w:rsidRDefault="00005D32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005D32" w:rsidRPr="0063292A" w:rsidRDefault="00005D32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005D32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5D32" w:rsidRPr="0063292A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  <w:p w:rsidR="00005D32" w:rsidRPr="0063292A" w:rsidRDefault="00005D32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B5D05" w:rsidRPr="0063292A" w:rsidTr="0015659D">
        <w:trPr>
          <w:trHeight w:val="1055"/>
        </w:trPr>
        <w:tc>
          <w:tcPr>
            <w:tcW w:w="675" w:type="dxa"/>
          </w:tcPr>
          <w:p w:rsidR="000B5D05" w:rsidRPr="0063292A" w:rsidRDefault="00005D32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0B5D05" w:rsidRPr="0063292A" w:rsidRDefault="00005D32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«Крымская весна»</w:t>
            </w:r>
          </w:p>
        </w:tc>
        <w:tc>
          <w:tcPr>
            <w:tcW w:w="2393" w:type="dxa"/>
          </w:tcPr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Толдонова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15659D" w:rsidRPr="0063292A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5659D" w:rsidRPr="00632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D05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Аничкина Я.</w:t>
            </w:r>
          </w:p>
        </w:tc>
        <w:tc>
          <w:tcPr>
            <w:tcW w:w="2393" w:type="dxa"/>
          </w:tcPr>
          <w:p w:rsidR="000B5D05" w:rsidRPr="0063292A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59D"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5659D" w:rsidRPr="0063292A" w:rsidTr="0015659D">
        <w:trPr>
          <w:trHeight w:val="679"/>
        </w:trPr>
        <w:tc>
          <w:tcPr>
            <w:tcW w:w="675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15659D" w:rsidRPr="0063292A" w:rsidRDefault="0015659D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«Волшебная палитра»</w:t>
            </w:r>
          </w:p>
        </w:tc>
        <w:tc>
          <w:tcPr>
            <w:tcW w:w="2393" w:type="dxa"/>
          </w:tcPr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Игнатова</w:t>
            </w:r>
            <w:proofErr w:type="gram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Макешин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2393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5659D" w:rsidRPr="0063292A" w:rsidRDefault="0015659D" w:rsidP="0015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659D" w:rsidRPr="0063292A" w:rsidTr="0015659D">
        <w:trPr>
          <w:trHeight w:val="885"/>
        </w:trPr>
        <w:tc>
          <w:tcPr>
            <w:tcW w:w="675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15659D" w:rsidRPr="0063292A" w:rsidRDefault="0015659D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«Дети, техника, творчество»</w:t>
            </w:r>
          </w:p>
        </w:tc>
        <w:tc>
          <w:tcPr>
            <w:tcW w:w="2393" w:type="dxa"/>
          </w:tcPr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Тарабанов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59D" w:rsidRPr="0063292A" w:rsidRDefault="0015659D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5659D" w:rsidRPr="0063292A" w:rsidTr="0015659D">
        <w:trPr>
          <w:trHeight w:val="537"/>
        </w:trPr>
        <w:tc>
          <w:tcPr>
            <w:tcW w:w="675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15659D" w:rsidRPr="0063292A" w:rsidRDefault="0015659D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заочный конкурс «Пионерии-100»</w:t>
            </w:r>
          </w:p>
        </w:tc>
        <w:tc>
          <w:tcPr>
            <w:tcW w:w="2393" w:type="dxa"/>
          </w:tcPr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Толдонова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Макешина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Титков С.</w:t>
            </w:r>
          </w:p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Гервас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Аничкина Я.</w:t>
            </w:r>
          </w:p>
        </w:tc>
        <w:tc>
          <w:tcPr>
            <w:tcW w:w="2393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5659D" w:rsidRPr="0063292A" w:rsidRDefault="0015659D" w:rsidP="0015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5659D" w:rsidRPr="0063292A" w:rsidTr="0015659D">
        <w:trPr>
          <w:trHeight w:val="724"/>
        </w:trPr>
        <w:tc>
          <w:tcPr>
            <w:tcW w:w="675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15659D" w:rsidRPr="0063292A" w:rsidRDefault="0015659D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творческий конкурс видеороликов  «Пионер всем пример»</w:t>
            </w:r>
          </w:p>
        </w:tc>
        <w:tc>
          <w:tcPr>
            <w:tcW w:w="2393" w:type="dxa"/>
          </w:tcPr>
          <w:p w:rsidR="0015659D" w:rsidRPr="0063292A" w:rsidRDefault="0015659D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Дружина имени </w:t>
            </w: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С.А.Клецова</w:t>
            </w:r>
            <w:proofErr w:type="spellEnd"/>
          </w:p>
        </w:tc>
        <w:tc>
          <w:tcPr>
            <w:tcW w:w="2393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9D" w:rsidRPr="0063292A" w:rsidTr="0063292A">
        <w:trPr>
          <w:trHeight w:val="680"/>
        </w:trPr>
        <w:tc>
          <w:tcPr>
            <w:tcW w:w="675" w:type="dxa"/>
          </w:tcPr>
          <w:p w:rsidR="0015659D" w:rsidRPr="0063292A" w:rsidRDefault="0015659D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15659D" w:rsidRPr="0063292A" w:rsidRDefault="0063292A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«Орловская палитра»</w:t>
            </w:r>
          </w:p>
        </w:tc>
        <w:tc>
          <w:tcPr>
            <w:tcW w:w="2393" w:type="dxa"/>
          </w:tcPr>
          <w:p w:rsidR="0015659D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Аничкина Я.</w:t>
            </w:r>
          </w:p>
          <w:p w:rsidR="002A4406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Борысюк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2A4406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М.</w:t>
            </w:r>
          </w:p>
          <w:p w:rsidR="002A4406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2A4406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2A4406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  <w:p w:rsidR="002A4406" w:rsidRPr="0063292A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15659D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A4406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A4406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A4406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63292A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A4406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A4406" w:rsidRPr="0063292A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292A" w:rsidRPr="0063292A" w:rsidTr="0063292A">
        <w:trPr>
          <w:trHeight w:val="635"/>
        </w:trPr>
        <w:tc>
          <w:tcPr>
            <w:tcW w:w="675" w:type="dxa"/>
          </w:tcPr>
          <w:p w:rsidR="0063292A" w:rsidRP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63292A" w:rsidRPr="0063292A" w:rsidRDefault="0063292A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393" w:type="dxa"/>
          </w:tcPr>
          <w:p w:rsidR="0063292A" w:rsidRDefault="0063292A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63292A" w:rsidRDefault="0063292A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П.</w:t>
            </w:r>
          </w:p>
          <w:p w:rsidR="00673610" w:rsidRDefault="00673610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А.</w:t>
            </w:r>
          </w:p>
          <w:p w:rsidR="00673610" w:rsidRPr="0063292A" w:rsidRDefault="00673610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Разводовский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393" w:type="dxa"/>
          </w:tcPr>
          <w:p w:rsid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86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63292A" w:rsidRDefault="0063292A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86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673610" w:rsidRDefault="00673610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73610" w:rsidRDefault="00673610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3292A" w:rsidRPr="0063292A" w:rsidTr="00EF7860">
        <w:trPr>
          <w:trHeight w:val="1333"/>
        </w:trPr>
        <w:tc>
          <w:tcPr>
            <w:tcW w:w="675" w:type="dxa"/>
          </w:tcPr>
          <w:p w:rsid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63292A" w:rsidRDefault="002A4406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«Мы не просто вспоминаем день войны, мы об этом всем Земле напоминаем»</w:t>
            </w:r>
          </w:p>
        </w:tc>
        <w:tc>
          <w:tcPr>
            <w:tcW w:w="2393" w:type="dxa"/>
          </w:tcPr>
          <w:p w:rsidR="0063292A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2A4406" w:rsidRDefault="002A4406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</w:tc>
        <w:tc>
          <w:tcPr>
            <w:tcW w:w="2393" w:type="dxa"/>
          </w:tcPr>
          <w:p w:rsidR="0063292A" w:rsidRDefault="002A4406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A4406" w:rsidRDefault="002A4406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3292A" w:rsidRDefault="0063292A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60" w:rsidRDefault="00EF7860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60" w:rsidRPr="0063292A" w:rsidTr="00EF7860">
        <w:trPr>
          <w:trHeight w:val="787"/>
        </w:trPr>
        <w:tc>
          <w:tcPr>
            <w:tcW w:w="675" w:type="dxa"/>
          </w:tcPr>
          <w:p w:rsidR="00EF7860" w:rsidRDefault="00EF786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EF7860" w:rsidRDefault="00EF7860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«Рисуем Победу-2023»</w:t>
            </w:r>
          </w:p>
        </w:tc>
        <w:tc>
          <w:tcPr>
            <w:tcW w:w="2393" w:type="dxa"/>
          </w:tcPr>
          <w:p w:rsidR="00EF7860" w:rsidRDefault="00EF7860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F7860" w:rsidRDefault="00EF7860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</w:tc>
        <w:tc>
          <w:tcPr>
            <w:tcW w:w="2393" w:type="dxa"/>
          </w:tcPr>
          <w:p w:rsidR="00EF7860" w:rsidRDefault="00EF7860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F7860" w:rsidRDefault="00EF7860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EF7860" w:rsidRDefault="00EF7860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60" w:rsidRPr="0063292A" w:rsidTr="00D92B00">
        <w:trPr>
          <w:trHeight w:val="492"/>
        </w:trPr>
        <w:tc>
          <w:tcPr>
            <w:tcW w:w="675" w:type="dxa"/>
          </w:tcPr>
          <w:p w:rsidR="00EF7860" w:rsidRDefault="00EF786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EF7860" w:rsidRDefault="00EF7860" w:rsidP="000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игра «Зарница – 2023»</w:t>
            </w:r>
          </w:p>
        </w:tc>
        <w:tc>
          <w:tcPr>
            <w:tcW w:w="2393" w:type="dxa"/>
          </w:tcPr>
          <w:p w:rsidR="00EF7860" w:rsidRDefault="00EF7860" w:rsidP="0015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93" w:type="dxa"/>
          </w:tcPr>
          <w:p w:rsidR="00EF7860" w:rsidRDefault="00EF7860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B5D05" w:rsidRPr="0063292A" w:rsidTr="00B70AEB">
        <w:tc>
          <w:tcPr>
            <w:tcW w:w="9571" w:type="dxa"/>
            <w:gridSpan w:val="4"/>
          </w:tcPr>
          <w:p w:rsidR="000B5D05" w:rsidRPr="00D33A1C" w:rsidRDefault="000B5D05" w:rsidP="00D92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1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конкурсы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открытка»</w:t>
            </w:r>
          </w:p>
        </w:tc>
        <w:tc>
          <w:tcPr>
            <w:tcW w:w="2393" w:type="dxa"/>
          </w:tcPr>
          <w:p w:rsidR="000B5D05" w:rsidRPr="0063292A" w:rsidRDefault="000B5D05" w:rsidP="0067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  <w:p w:rsidR="000B5D05" w:rsidRPr="0063292A" w:rsidRDefault="000B5D05" w:rsidP="0067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Борысюк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393" w:type="dxa"/>
          </w:tcPr>
          <w:p w:rsidR="000B5D05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0B5D05" w:rsidRP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5D05" w:rsidRPr="0063292A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чтецов «Земли Орловской бесценный дар»</w:t>
            </w:r>
          </w:p>
        </w:tc>
        <w:tc>
          <w:tcPr>
            <w:tcW w:w="2393" w:type="dxa"/>
          </w:tcPr>
          <w:p w:rsidR="000B5D05" w:rsidRPr="0063292A" w:rsidRDefault="000B5D05" w:rsidP="0067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393" w:type="dxa"/>
          </w:tcPr>
          <w:p w:rsidR="000B5D05" w:rsidRP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5D05" w:rsidRPr="0063292A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0B5D05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«Космос далекий и близкий»</w:t>
            </w:r>
          </w:p>
        </w:tc>
        <w:tc>
          <w:tcPr>
            <w:tcW w:w="2393" w:type="dxa"/>
          </w:tcPr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Аничкина Я.</w:t>
            </w:r>
          </w:p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Разводовский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Чангли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0B5D05" w:rsidRPr="0063292A" w:rsidRDefault="000B5D05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Титков С.</w:t>
            </w:r>
          </w:p>
        </w:tc>
        <w:tc>
          <w:tcPr>
            <w:tcW w:w="2393" w:type="dxa"/>
          </w:tcPr>
          <w:p w:rsidR="00281FD0" w:rsidRPr="0063292A" w:rsidRDefault="00281FD0" w:rsidP="00281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281FD0" w:rsidRPr="0063292A" w:rsidRDefault="0063292A" w:rsidP="0063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281FD0" w:rsidRPr="0063292A" w:rsidRDefault="0063292A" w:rsidP="00281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0B5D05" w:rsidRPr="0063292A" w:rsidRDefault="00281FD0" w:rsidP="00281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B351A9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B5D05" w:rsidRPr="0063292A" w:rsidRDefault="00B351A9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«Моя семья, моя гордость, моя Россия»</w:t>
            </w:r>
          </w:p>
        </w:tc>
        <w:tc>
          <w:tcPr>
            <w:tcW w:w="2393" w:type="dxa"/>
          </w:tcPr>
          <w:p w:rsidR="000B5D05" w:rsidRPr="0063292A" w:rsidRDefault="00B351A9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</w:tc>
        <w:tc>
          <w:tcPr>
            <w:tcW w:w="2393" w:type="dxa"/>
          </w:tcPr>
          <w:p w:rsidR="000B5D05" w:rsidRPr="0063292A" w:rsidRDefault="00B351A9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B5D05" w:rsidRPr="0063292A" w:rsidRDefault="0063292A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«Дети, техника, творчество»</w:t>
            </w:r>
          </w:p>
        </w:tc>
        <w:tc>
          <w:tcPr>
            <w:tcW w:w="2393" w:type="dxa"/>
          </w:tcPr>
          <w:p w:rsidR="000B5D05" w:rsidRPr="0063292A" w:rsidRDefault="0063292A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</w:tc>
        <w:tc>
          <w:tcPr>
            <w:tcW w:w="2393" w:type="dxa"/>
          </w:tcPr>
          <w:p w:rsidR="000B5D05" w:rsidRP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B5D05" w:rsidRPr="0063292A" w:rsidRDefault="002A4406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«Орловская палитра»</w:t>
            </w:r>
          </w:p>
        </w:tc>
        <w:tc>
          <w:tcPr>
            <w:tcW w:w="2393" w:type="dxa"/>
          </w:tcPr>
          <w:p w:rsidR="000B5D05" w:rsidRDefault="002A4406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Аничкина Я</w:t>
            </w:r>
          </w:p>
          <w:p w:rsidR="002A4406" w:rsidRPr="0063292A" w:rsidRDefault="002A4406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В.</w:t>
            </w:r>
          </w:p>
        </w:tc>
        <w:tc>
          <w:tcPr>
            <w:tcW w:w="2393" w:type="dxa"/>
          </w:tcPr>
          <w:p w:rsidR="000B5D05" w:rsidRPr="0063292A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B5D05" w:rsidRPr="0063292A" w:rsidRDefault="00673610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A4406">
              <w:rPr>
                <w:rFonts w:ascii="Times New Roman" w:hAnsi="Times New Roman" w:cs="Times New Roman"/>
                <w:sz w:val="28"/>
                <w:szCs w:val="28"/>
              </w:rPr>
              <w:t>итературный конкурс «Мы не просто вспоминаем день войны, мы об этом всем Земле напоминаем»</w:t>
            </w:r>
          </w:p>
        </w:tc>
        <w:tc>
          <w:tcPr>
            <w:tcW w:w="2393" w:type="dxa"/>
          </w:tcPr>
          <w:p w:rsidR="000B5D05" w:rsidRPr="0063292A" w:rsidRDefault="002A4406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393" w:type="dxa"/>
          </w:tcPr>
          <w:p w:rsidR="000B5D05" w:rsidRPr="0063292A" w:rsidRDefault="002A4406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3292A" w:rsidRPr="0063292A" w:rsidTr="000E5E60">
        <w:tc>
          <w:tcPr>
            <w:tcW w:w="9571" w:type="dxa"/>
            <w:gridSpan w:val="4"/>
          </w:tcPr>
          <w:p w:rsidR="0063292A" w:rsidRPr="00D33A1C" w:rsidRDefault="0063292A" w:rsidP="00D92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1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 конкурсы</w:t>
            </w:r>
          </w:p>
        </w:tc>
      </w:tr>
      <w:tr w:rsidR="000B5D05" w:rsidRPr="0063292A" w:rsidTr="00D92B00">
        <w:tc>
          <w:tcPr>
            <w:tcW w:w="675" w:type="dxa"/>
          </w:tcPr>
          <w:p w:rsidR="000B5D05" w:rsidRPr="0063292A" w:rsidRDefault="00281FD0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B5D05" w:rsidRPr="0063292A" w:rsidRDefault="00281FD0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«Безопасность в сети интернет»</w:t>
            </w:r>
          </w:p>
        </w:tc>
        <w:tc>
          <w:tcPr>
            <w:tcW w:w="2393" w:type="dxa"/>
          </w:tcPr>
          <w:p w:rsidR="000B5D05" w:rsidRPr="0063292A" w:rsidRDefault="00281FD0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Титков  С.</w:t>
            </w:r>
          </w:p>
          <w:p w:rsidR="00281FD0" w:rsidRPr="0063292A" w:rsidRDefault="00281FD0" w:rsidP="000B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Гервас</w:t>
            </w:r>
            <w:proofErr w:type="spellEnd"/>
            <w:r w:rsidRPr="0063292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0B5D05" w:rsidRPr="0063292A" w:rsidRDefault="0063292A" w:rsidP="00D9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92A">
              <w:rPr>
                <w:rFonts w:ascii="Times New Roman" w:hAnsi="Times New Roman" w:cs="Times New Roman"/>
                <w:sz w:val="28"/>
                <w:szCs w:val="28"/>
              </w:rPr>
              <w:t>Сертификат призёра</w:t>
            </w:r>
          </w:p>
        </w:tc>
      </w:tr>
    </w:tbl>
    <w:p w:rsidR="00EF7860" w:rsidRDefault="00EF7860" w:rsidP="00D92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60" w:rsidRPr="00EF7860" w:rsidRDefault="00EF7860" w:rsidP="00EF7860">
      <w:pPr>
        <w:rPr>
          <w:rFonts w:ascii="Times New Roman" w:hAnsi="Times New Roman" w:cs="Times New Roman"/>
          <w:sz w:val="28"/>
          <w:szCs w:val="28"/>
        </w:rPr>
      </w:pPr>
    </w:p>
    <w:p w:rsidR="00EF7860" w:rsidRPr="00EF7860" w:rsidRDefault="00EF7860" w:rsidP="00EF7860">
      <w:pPr>
        <w:tabs>
          <w:tab w:val="left" w:pos="6252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EF7860" w:rsidRPr="00EF7860" w:rsidSect="0075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92B00"/>
    <w:rsid w:val="00005D32"/>
    <w:rsid w:val="000B5D05"/>
    <w:rsid w:val="0015659D"/>
    <w:rsid w:val="00281FD0"/>
    <w:rsid w:val="002A4406"/>
    <w:rsid w:val="005E674E"/>
    <w:rsid w:val="0063292A"/>
    <w:rsid w:val="00673610"/>
    <w:rsid w:val="007524F9"/>
    <w:rsid w:val="00A1412C"/>
    <w:rsid w:val="00B351A9"/>
    <w:rsid w:val="00D33A1C"/>
    <w:rsid w:val="00D92B00"/>
    <w:rsid w:val="00DD498E"/>
    <w:rsid w:val="00E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richk</dc:creator>
  <cp:lastModifiedBy>Татьяна Николаевна</cp:lastModifiedBy>
  <cp:revision>4</cp:revision>
  <dcterms:created xsi:type="dcterms:W3CDTF">2023-06-07T09:52:00Z</dcterms:created>
  <dcterms:modified xsi:type="dcterms:W3CDTF">2023-06-26T07:17:00Z</dcterms:modified>
</cp:coreProperties>
</file>